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4A0BB9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22.03.2022</w:t>
      </w:r>
      <w:r w:rsidR="00E06414" w:rsidRPr="008F373A">
        <w:rPr>
          <w:sz w:val="28"/>
          <w:szCs w:val="28"/>
        </w:rPr>
        <w:t xml:space="preserve">     </w:t>
      </w:r>
      <w:r w:rsidR="00E0641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E064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06414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754136">
        <w:trPr>
          <w:trHeight w:val="1406"/>
        </w:trPr>
        <w:tc>
          <w:tcPr>
            <w:tcW w:w="4395" w:type="dxa"/>
            <w:hideMark/>
          </w:tcPr>
          <w:p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                                          от </w:t>
      </w:r>
      <w:r w:rsidR="004A0BB9">
        <w:t>22.03.</w:t>
      </w:r>
      <w:r w:rsidR="008F0D71" w:rsidRPr="00EE5D1A">
        <w:t>202</w:t>
      </w:r>
      <w:r w:rsidR="00754136">
        <w:t>2</w:t>
      </w:r>
      <w:r w:rsidR="008F0D71" w:rsidRPr="00EE5D1A">
        <w:t xml:space="preserve"> </w:t>
      </w:r>
      <w:r w:rsidR="008F0D71">
        <w:t>№</w:t>
      </w:r>
      <w:r w:rsidR="004A0BB9">
        <w:t xml:space="preserve"> 72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9499" w:type="dxa"/>
        <w:tblLook w:val="04A0" w:firstRow="1" w:lastRow="0" w:firstColumn="1" w:lastColumn="0" w:noHBand="0" w:noVBand="1"/>
      </w:tblPr>
      <w:tblGrid>
        <w:gridCol w:w="2122"/>
        <w:gridCol w:w="7377"/>
      </w:tblGrid>
      <w:tr w:rsidR="000D297C" w:rsidRPr="00C84927" w:rsidTr="00AA72B0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C" w:rsidRPr="00105CFA" w:rsidRDefault="000D297C" w:rsidP="00AA7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C" w:rsidRPr="00105CFA" w:rsidRDefault="000D297C" w:rsidP="00AA7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0D297C" w:rsidRPr="00055C67" w:rsidTr="00AA72B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754136" w:rsidRDefault="000D297C" w:rsidP="00AA72B0">
            <w:pPr>
              <w:jc w:val="center"/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27 4 01 00010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7C" w:rsidRPr="00754136" w:rsidRDefault="000D297C" w:rsidP="00AA72B0">
            <w:pPr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 xml:space="preserve">Реализация </w:t>
            </w:r>
            <w:r w:rsidR="00AA72B0" w:rsidRPr="00754136">
              <w:rPr>
                <w:sz w:val="28"/>
                <w:szCs w:val="28"/>
              </w:rPr>
              <w:t>разработки документов территориального планирования</w:t>
            </w:r>
          </w:p>
        </w:tc>
      </w:tr>
      <w:tr w:rsidR="00AA72B0" w:rsidRPr="00055C67" w:rsidTr="00AA72B0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jc w:val="center"/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27 4 01 00020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 xml:space="preserve">Реализация разработки документов градостроительного зонирования </w:t>
            </w:r>
          </w:p>
        </w:tc>
      </w:tr>
      <w:tr w:rsidR="00AA72B0" w:rsidRPr="00055C67" w:rsidTr="00AA72B0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jc w:val="center"/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27 4 01 00030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 xml:space="preserve">Реализация разработки документов по планированию территории </w:t>
            </w:r>
          </w:p>
        </w:tc>
      </w:tr>
      <w:tr w:rsidR="00AA72B0" w:rsidRPr="00055C67" w:rsidTr="00AA72B0">
        <w:trPr>
          <w:trHeight w:val="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jc w:val="center"/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27 4 01 00040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Внесение сведений в Единый госудаственный реестр недвижимости</w:t>
            </w:r>
          </w:p>
        </w:tc>
      </w:tr>
      <w:tr w:rsidR="00AA72B0" w:rsidRPr="00055C67" w:rsidTr="00AA72B0">
        <w:trPr>
          <w:trHeight w:val="4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jc w:val="center"/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27 4 01 00050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0" w:rsidRPr="00754136" w:rsidRDefault="00AA72B0" w:rsidP="00AA72B0">
            <w:pPr>
              <w:rPr>
                <w:sz w:val="28"/>
                <w:szCs w:val="28"/>
              </w:rPr>
            </w:pPr>
            <w:r w:rsidRPr="00754136">
              <w:rPr>
                <w:sz w:val="28"/>
                <w:szCs w:val="28"/>
              </w:rPr>
              <w:t>Обеспечение территории зонами зеленых насаждений общего пользования</w:t>
            </w:r>
          </w:p>
        </w:tc>
      </w:tr>
    </w:tbl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E0" w:rsidRDefault="00B847E0" w:rsidP="00751B94">
      <w:r>
        <w:separator/>
      </w:r>
    </w:p>
  </w:endnote>
  <w:endnote w:type="continuationSeparator" w:id="0">
    <w:p w:rsidR="00B847E0" w:rsidRDefault="00B847E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E0" w:rsidRDefault="00B847E0" w:rsidP="00751B94">
      <w:r>
        <w:separator/>
      </w:r>
    </w:p>
  </w:footnote>
  <w:footnote w:type="continuationSeparator" w:id="0">
    <w:p w:rsidR="00B847E0" w:rsidRDefault="00B847E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C67"/>
    <w:rsid w:val="00055C78"/>
    <w:rsid w:val="00086143"/>
    <w:rsid w:val="000A0D88"/>
    <w:rsid w:val="000B1D0B"/>
    <w:rsid w:val="000B7B53"/>
    <w:rsid w:val="000D0CE4"/>
    <w:rsid w:val="000D297C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81056"/>
    <w:rsid w:val="00496BD7"/>
    <w:rsid w:val="004A0BB9"/>
    <w:rsid w:val="004A324D"/>
    <w:rsid w:val="004B2029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93CDC"/>
    <w:rsid w:val="005A3414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136"/>
    <w:rsid w:val="00754F10"/>
    <w:rsid w:val="00762F22"/>
    <w:rsid w:val="00782619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D5701"/>
    <w:rsid w:val="008F0D71"/>
    <w:rsid w:val="008F373A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60040"/>
    <w:rsid w:val="00AA72B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17A6"/>
    <w:rsid w:val="00B847E0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3A31"/>
    <w:rsid w:val="00E27EAB"/>
    <w:rsid w:val="00E506A3"/>
    <w:rsid w:val="00E51163"/>
    <w:rsid w:val="00E524D5"/>
    <w:rsid w:val="00E621C9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2022-03-02T14:17:00Z</cp:lastPrinted>
  <dcterms:created xsi:type="dcterms:W3CDTF">2022-03-22T12:14:00Z</dcterms:created>
  <dcterms:modified xsi:type="dcterms:W3CDTF">2022-03-22T12:14:00Z</dcterms:modified>
</cp:coreProperties>
</file>